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8"/>
        <w:gridCol w:w="6437"/>
      </w:tblGrid>
      <w:tr w:rsidR="00620377" w:rsidTr="0025622C">
        <w:tc>
          <w:tcPr>
            <w:tcW w:w="1000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  <w:jc w:val="center"/>
            </w:pPr>
            <w:r>
              <w:rPr>
                <w:b/>
                <w:bCs/>
              </w:rPr>
              <w:t>Week of  January 26 -30</w:t>
            </w:r>
          </w:p>
        </w:tc>
      </w:tr>
      <w:tr w:rsidR="00620377" w:rsidTr="0025622C">
        <w:tc>
          <w:tcPr>
            <w:tcW w:w="3568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Monday</w:t>
            </w:r>
          </w:p>
        </w:tc>
        <w:tc>
          <w:tcPr>
            <w:tcW w:w="6437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CCCCCC"/>
          </w:tcPr>
          <w:p w:rsidR="00620377" w:rsidRDefault="00620377" w:rsidP="0025622C">
            <w:pPr>
              <w:pStyle w:val="TableContents"/>
              <w:jc w:val="center"/>
            </w:pPr>
            <w:r>
              <w:t xml:space="preserve">  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64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:rsidR="00620377" w:rsidRDefault="00847769" w:rsidP="0025622C">
            <w:pPr>
              <w:pStyle w:val="TableContents"/>
              <w:shd w:val="clear" w:color="auto" w:fill="FFFFFF"/>
              <w:jc w:val="center"/>
            </w:pPr>
            <w:r>
              <w:t>9.1.2 9.1.03 9.3.1 9.2.2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Students will develop reading comprehension skills.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The students will: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View an introduction to Romeo and Juliet.</w:t>
            </w:r>
          </w:p>
          <w:p w:rsidR="00620377" w:rsidRDefault="00620377" w:rsidP="0025622C">
            <w:pPr>
              <w:pStyle w:val="TableContents"/>
            </w:pPr>
            <w:r>
              <w:t xml:space="preserve">Read/perform the prologue and Act I, scene </w:t>
            </w:r>
            <w:proofErr w:type="spellStart"/>
            <w:r>
              <w:t>i</w:t>
            </w:r>
            <w:proofErr w:type="spellEnd"/>
          </w:p>
          <w:p w:rsidR="00620377" w:rsidRDefault="00620377" w:rsidP="0025622C">
            <w:pPr>
              <w:pStyle w:val="TableContents"/>
            </w:pPr>
            <w:r>
              <w:t>Have an in class discussion about major themes and topics.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Assignments/Review for next day: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n/a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Reflection/Assessment: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1-10 understanding of play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Notes (optional)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  <w:tc>
          <w:tcPr>
            <w:tcW w:w="64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Tuesday</w:t>
            </w:r>
          </w:p>
        </w:tc>
        <w:tc>
          <w:tcPr>
            <w:tcW w:w="6437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CCCCCC"/>
          </w:tcPr>
          <w:p w:rsidR="00620377" w:rsidRDefault="00620377" w:rsidP="0025622C">
            <w:pPr>
              <w:pStyle w:val="TableContents"/>
              <w:jc w:val="center"/>
            </w:pPr>
            <w:r>
              <w:t xml:space="preserve"> 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847769" w:rsidP="0025622C">
            <w:pPr>
              <w:pStyle w:val="TableContents"/>
            </w:pPr>
            <w:r>
              <w:t>9.1.2 9.1.03 9.3.1 9.2.2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Students will develop analysis skills over reading.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The students will: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Take notes on new roots and find five derivatives for each in google docs.</w:t>
            </w:r>
          </w:p>
          <w:p w:rsidR="00620377" w:rsidRDefault="00620377" w:rsidP="0025622C">
            <w:pPr>
              <w:pStyle w:val="TableContents"/>
            </w:pPr>
            <w:r>
              <w:t>Read scenes 2-3 of the play.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Assignments/Review for next day: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Shakespeare quiz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Reflection/Assessment: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Thumbs up or down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Notes (optional)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  <w:tc>
          <w:tcPr>
            <w:tcW w:w="64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Wednesday</w:t>
            </w:r>
          </w:p>
        </w:tc>
        <w:tc>
          <w:tcPr>
            <w:tcW w:w="6437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CCCCCC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847769" w:rsidP="0025622C">
            <w:pPr>
              <w:pStyle w:val="TableContents"/>
            </w:pPr>
            <w:r>
              <w:t>9.1.2 9.1.03 9.3.1 9.2.2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Students will develop reading skills.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The students will: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 xml:space="preserve">Make vocab flashcards in </w:t>
            </w:r>
            <w:proofErr w:type="spellStart"/>
            <w:r>
              <w:t>quizlet</w:t>
            </w:r>
            <w:proofErr w:type="spellEnd"/>
            <w:r>
              <w:t>.</w:t>
            </w:r>
          </w:p>
          <w:p w:rsidR="00620377" w:rsidRDefault="00620377" w:rsidP="0025622C">
            <w:pPr>
              <w:pStyle w:val="TableContents"/>
            </w:pPr>
            <w:r>
              <w:t>Read scene 4.</w:t>
            </w:r>
          </w:p>
          <w:p w:rsidR="00620377" w:rsidRDefault="00620377" w:rsidP="0025622C">
            <w:pPr>
              <w:pStyle w:val="TableContents"/>
            </w:pPr>
            <w:r>
              <w:t>Write a paragraph summary over what we read together.</w:t>
            </w:r>
          </w:p>
          <w:p w:rsidR="00620377" w:rsidRDefault="00620377" w:rsidP="0025622C">
            <w:pPr>
              <w:pStyle w:val="TableContents"/>
            </w:pPr>
            <w:r>
              <w:t>Read modern version of the play as a review.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Assignments/Review for next day: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quiz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Reflection/Assessment: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High low five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Notes (optional)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  <w:tc>
          <w:tcPr>
            <w:tcW w:w="64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Thursday</w:t>
            </w:r>
          </w:p>
        </w:tc>
        <w:tc>
          <w:tcPr>
            <w:tcW w:w="6437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CCCCCC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847769" w:rsidP="0025622C">
            <w:pPr>
              <w:pStyle w:val="TableContents"/>
            </w:pPr>
            <w:r>
              <w:t>9.1.2 9.1.03 9.3.1 9.2.2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Students will develop reading comprehension and vocab skills.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lastRenderedPageBreak/>
              <w:t>The students will: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 xml:space="preserve">View </w:t>
            </w:r>
            <w:r w:rsidR="003217DD">
              <w:t xml:space="preserve">songs on </w:t>
            </w:r>
            <w:proofErr w:type="spellStart"/>
            <w:r w:rsidR="003217DD">
              <w:t>youtube</w:t>
            </w:r>
            <w:proofErr w:type="spellEnd"/>
            <w:r w:rsidR="003217DD">
              <w:t xml:space="preserve"> related to theme of romance.</w:t>
            </w:r>
          </w:p>
          <w:p w:rsidR="003217DD" w:rsidRDefault="003217DD" w:rsidP="0025622C">
            <w:pPr>
              <w:pStyle w:val="TableContents"/>
            </w:pPr>
            <w:r>
              <w:t>Write advice letters to troubled friend about making good decisions</w:t>
            </w:r>
          </w:p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Assignments/Review for next day: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Root quiz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Reflection/Assessment: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Exit cards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Notes (optional)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  <w:tc>
          <w:tcPr>
            <w:tcW w:w="64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Friday</w:t>
            </w:r>
          </w:p>
        </w:tc>
        <w:tc>
          <w:tcPr>
            <w:tcW w:w="6437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CCCCCC"/>
          </w:tcPr>
          <w:p w:rsidR="00620377" w:rsidRDefault="00620377" w:rsidP="0025622C">
            <w:pPr>
              <w:pStyle w:val="TableContents"/>
            </w:pP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847769" w:rsidP="0025622C">
            <w:pPr>
              <w:pStyle w:val="TableContents"/>
            </w:pPr>
            <w:r>
              <w:t>9.1.2 9.1.03 9.3.1 9.2.2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Students will demonstrate vocabulary skills.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The students will: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Study flashcards.</w:t>
            </w:r>
          </w:p>
          <w:p w:rsidR="00620377" w:rsidRDefault="00620377" w:rsidP="0025622C">
            <w:pPr>
              <w:pStyle w:val="TableContents"/>
            </w:pPr>
            <w:r>
              <w:t>Take root quiz and go over the content together.</w:t>
            </w:r>
          </w:p>
          <w:p w:rsidR="00620377" w:rsidRDefault="00620377" w:rsidP="0025622C">
            <w:pPr>
              <w:pStyle w:val="TableContents"/>
            </w:pPr>
            <w:r>
              <w:t>Draw an image that captures the most outstanding image from Act I of Romeo and Juliet.</w:t>
            </w:r>
          </w:p>
          <w:p w:rsidR="003217DD" w:rsidRDefault="003217DD" w:rsidP="0025622C">
            <w:pPr>
              <w:pStyle w:val="TableContents"/>
            </w:pPr>
            <w:r>
              <w:t>Read scene 5 of R &amp; J.  Discuss in small groups with guided questions.</w:t>
            </w:r>
            <w:bookmarkStart w:id="0" w:name="_GoBack"/>
            <w:bookmarkEnd w:id="0"/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Assignments/Review for next day: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 xml:space="preserve">Bring art supplies </w:t>
            </w:r>
            <w:proofErr w:type="spellStart"/>
            <w:r>
              <w:t>tuesday</w:t>
            </w:r>
            <w:proofErr w:type="spellEnd"/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Reflection/Assessment: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  <w:r>
              <w:t>pics</w:t>
            </w:r>
          </w:p>
        </w:tc>
      </w:tr>
      <w:tr w:rsidR="00620377" w:rsidTr="0025622C">
        <w:tc>
          <w:tcPr>
            <w:tcW w:w="356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Heading"/>
              <w:jc w:val="right"/>
            </w:pPr>
            <w:r>
              <w:rPr>
                <w:sz w:val="20"/>
                <w:szCs w:val="20"/>
              </w:rPr>
              <w:t>Notes (optional)</w:t>
            </w:r>
          </w:p>
        </w:tc>
        <w:tc>
          <w:tcPr>
            <w:tcW w:w="6437" w:type="dxa"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20377" w:rsidRDefault="00620377" w:rsidP="0025622C">
            <w:pPr>
              <w:pStyle w:val="TableContents"/>
            </w:pPr>
          </w:p>
        </w:tc>
      </w:tr>
    </w:tbl>
    <w:p w:rsidR="000C05DA" w:rsidRDefault="000C05DA"/>
    <w:sectPr w:rsidR="000C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7"/>
    <w:rsid w:val="000C05DA"/>
    <w:rsid w:val="003217DD"/>
    <w:rsid w:val="00620377"/>
    <w:rsid w:val="008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20377"/>
    <w:pPr>
      <w:suppressLineNumbers/>
    </w:pPr>
  </w:style>
  <w:style w:type="paragraph" w:customStyle="1" w:styleId="TableHeading">
    <w:name w:val="Table Heading"/>
    <w:basedOn w:val="TableContents"/>
    <w:rsid w:val="0062037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20377"/>
    <w:pPr>
      <w:suppressLineNumbers/>
    </w:pPr>
  </w:style>
  <w:style w:type="paragraph" w:customStyle="1" w:styleId="TableHeading">
    <w:name w:val="Table Heading"/>
    <w:basedOn w:val="TableContents"/>
    <w:rsid w:val="0062037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3</cp:revision>
  <dcterms:created xsi:type="dcterms:W3CDTF">2015-01-26T12:39:00Z</dcterms:created>
  <dcterms:modified xsi:type="dcterms:W3CDTF">2015-01-29T14:20:00Z</dcterms:modified>
</cp:coreProperties>
</file>